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3D5C" w14:textId="77777777" w:rsidR="00796E47" w:rsidRDefault="004165DD">
      <w:pPr>
        <w:spacing w:after="97"/>
        <w:ind w:left="40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T.C. GÜMÜŞHANE ÜNİVERSİTESİ  </w:t>
      </w:r>
    </w:p>
    <w:p w14:paraId="7EE3D04E" w14:textId="77777777" w:rsidR="00796E47" w:rsidRDefault="004165DD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04BB3108" w14:textId="77777777" w:rsidR="00796E47" w:rsidRDefault="004165DD">
      <w:pPr>
        <w:spacing w:after="23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1C54BA94" w14:textId="05706CF3" w:rsidR="00796E47" w:rsidRDefault="004165DD">
      <w:pPr>
        <w:spacing w:after="2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E234C5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E234C5">
        <w:rPr>
          <w:rFonts w:ascii="Times New Roman" w:eastAsia="Times New Roman" w:hAnsi="Times New Roman" w:cs="Times New Roman"/>
          <w:b/>
          <w:sz w:val="23"/>
        </w:rPr>
        <w:t>5</w:t>
      </w:r>
      <w:r>
        <w:rPr>
          <w:rFonts w:ascii="Times New Roman" w:eastAsia="Times New Roman" w:hAnsi="Times New Roman" w:cs="Times New Roman"/>
          <w:b/>
          <w:sz w:val="23"/>
        </w:rPr>
        <w:t xml:space="preserve"> YILI </w:t>
      </w:r>
      <w:r w:rsidR="004E302B">
        <w:rPr>
          <w:rFonts w:ascii="Times New Roman" w:eastAsia="Times New Roman" w:hAnsi="Times New Roman" w:cs="Times New Roman"/>
          <w:b/>
          <w:sz w:val="23"/>
        </w:rPr>
        <w:t>BAHAR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79867BDB" w14:textId="13234330" w:rsidR="00796E47" w:rsidRDefault="004165DD">
      <w:pPr>
        <w:spacing w:after="0"/>
        <w:ind w:left="7103" w:hanging="10"/>
      </w:pPr>
      <w:r>
        <w:rPr>
          <w:rFonts w:ascii="Times New Roman" w:eastAsia="Times New Roman" w:hAnsi="Times New Roman" w:cs="Times New Roman"/>
          <w:b/>
          <w:sz w:val="23"/>
        </w:rPr>
        <w:t>(I.</w:t>
      </w:r>
      <w:r w:rsidR="004A3E95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ÖĞRETİM) </w:t>
      </w:r>
    </w:p>
    <w:p w14:paraId="374A7453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5D600E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3AD301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5593" w:type="dxa"/>
        <w:tblInd w:w="699" w:type="dxa"/>
        <w:tblCellMar>
          <w:top w:w="11" w:type="dxa"/>
          <w:left w:w="9" w:type="dxa"/>
        </w:tblCellMar>
        <w:tblLook w:val="04A0" w:firstRow="1" w:lastRow="0" w:firstColumn="1" w:lastColumn="0" w:noHBand="0" w:noVBand="1"/>
      </w:tblPr>
      <w:tblGrid>
        <w:gridCol w:w="912"/>
        <w:gridCol w:w="4461"/>
        <w:gridCol w:w="2759"/>
        <w:gridCol w:w="636"/>
        <w:gridCol w:w="867"/>
        <w:gridCol w:w="1303"/>
        <w:gridCol w:w="1111"/>
        <w:gridCol w:w="1134"/>
        <w:gridCol w:w="1279"/>
        <w:gridCol w:w="1131"/>
      </w:tblGrid>
      <w:tr w:rsidR="00796E47" w14:paraId="05E1B6C0" w14:textId="77777777" w:rsidTr="00940155">
        <w:trPr>
          <w:trHeight w:val="293"/>
        </w:trPr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EBD7FA4" w14:textId="77777777" w:rsidR="00796E47" w:rsidRDefault="004165DD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36D68BD9" w14:textId="77777777" w:rsidR="00796E47" w:rsidRDefault="004165D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FBFD26E" w14:textId="77777777" w:rsidR="00796E47" w:rsidRDefault="004165D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CF8B48E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C338952" w14:textId="77777777" w:rsidR="00796E47" w:rsidRDefault="004165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7027F18B" w14:textId="77777777" w:rsidR="00796E47" w:rsidRDefault="00796E47"/>
        </w:tc>
        <w:tc>
          <w:tcPr>
            <w:tcW w:w="35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476A4AC5" w14:textId="77777777" w:rsidR="00796E47" w:rsidRDefault="004165DD">
            <w:pPr>
              <w:ind w:left="6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3C34959" w14:textId="77777777" w:rsidR="00796E47" w:rsidRDefault="00796E47"/>
        </w:tc>
      </w:tr>
      <w:tr w:rsidR="00796E47" w14:paraId="1CFE7286" w14:textId="77777777" w:rsidTr="00940155">
        <w:trPr>
          <w:trHeight w:val="324"/>
        </w:trPr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87F1" w14:textId="77777777" w:rsidR="00796E47" w:rsidRDefault="00796E47"/>
        </w:tc>
        <w:tc>
          <w:tcPr>
            <w:tcW w:w="4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820" w14:textId="77777777" w:rsidR="00796E47" w:rsidRDefault="00796E47"/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B9B7" w14:textId="77777777" w:rsidR="00796E47" w:rsidRDefault="00796E47"/>
        </w:tc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965F" w14:textId="77777777" w:rsidR="00796E47" w:rsidRDefault="00796E47"/>
        </w:tc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7BC6" w14:textId="77777777" w:rsidR="00796E47" w:rsidRDefault="00796E47"/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AA13CC9" w14:textId="77777777" w:rsidR="00796E47" w:rsidRDefault="004165D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6A5CD66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1C5AED9" w14:textId="77777777" w:rsidR="00796E47" w:rsidRDefault="004165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7D1B124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285AB03" w14:textId="77777777" w:rsidR="00796E47" w:rsidRDefault="004165DD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227DFF3" w14:textId="77777777" w:rsidTr="00940155">
        <w:trPr>
          <w:trHeight w:val="31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87C4FC0" w14:textId="77777777" w:rsidR="00796E47" w:rsidRDefault="00796E47"/>
        </w:tc>
        <w:tc>
          <w:tcPr>
            <w:tcW w:w="4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040C6720" w14:textId="77777777" w:rsidR="00796E47" w:rsidRDefault="00796E47"/>
        </w:tc>
        <w:tc>
          <w:tcPr>
            <w:tcW w:w="55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ADCD917" w14:textId="77777777" w:rsidR="00796E47" w:rsidRDefault="004165DD">
            <w:pPr>
              <w:ind w:left="106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SINIF I. ÖĞRETİM </w:t>
            </w:r>
          </w:p>
        </w:tc>
        <w:tc>
          <w:tcPr>
            <w:tcW w:w="35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581367A" w14:textId="77777777" w:rsidR="00796E47" w:rsidRDefault="00796E47"/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13A82F" w14:textId="77777777" w:rsidR="00796E47" w:rsidRDefault="00796E47"/>
        </w:tc>
      </w:tr>
      <w:tr w:rsidR="00796E47" w14:paraId="4960E7BE" w14:textId="77777777" w:rsidTr="00940155">
        <w:trPr>
          <w:trHeight w:val="52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594B8" w14:textId="588A01E4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RTS10</w:t>
            </w:r>
            <w:r w:rsidR="00850E82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8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3854" w14:textId="5E3004AC" w:rsidR="00796E47" w:rsidRPr="00EE6844" w:rsidRDefault="00850E82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Dünya Kültürleri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AE0F" w14:textId="41C1FCCA" w:rsidR="00796E47" w:rsidRPr="00EE6844" w:rsidRDefault="00E234C5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Prof. Dr. M. Salih GÜRAN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2A1F" w14:textId="0AD77E76" w:rsidR="00796E47" w:rsidRPr="00EE6844" w:rsidRDefault="00850E82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DBB3" w14:textId="665509F6" w:rsidR="00796E47" w:rsidRPr="00EE6844" w:rsidRDefault="004165DD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 w:rsidR="00CB494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465A" w14:textId="23BDED75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F34B" w14:textId="37B2CB6F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3CD0" w14:textId="722C1818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FD1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02D7" w14:textId="73912ED1" w:rsidR="00796E47" w:rsidRDefault="004165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14E23">
              <w:rPr>
                <w:rFonts w:ascii="Times New Roman" w:eastAsia="Times New Roman" w:hAnsi="Times New Roman" w:cs="Times New Roman"/>
                <w:sz w:val="20"/>
              </w:rPr>
              <w:t>14:00-17:00</w:t>
            </w:r>
          </w:p>
        </w:tc>
      </w:tr>
      <w:tr w:rsidR="00796E47" w14:paraId="0C39BC0A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7449C" w14:textId="0CCD1B09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RTS10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4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CD52" w14:textId="3392D8D3" w:rsidR="00796E47" w:rsidRPr="00EE6844" w:rsidRDefault="00521424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Dünya Sinema Tarihi – I</w:t>
            </w:r>
            <w:r w:rsidR="00365870" w:rsidRPr="00EE6844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828E" w14:textId="240CEC48" w:rsidR="00796E47" w:rsidRPr="00EE6844" w:rsidRDefault="00521424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 xml:space="preserve">Öğr. Gör. Yasemin </w:t>
            </w:r>
            <w:r w:rsidR="00E234C5"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>MERİÇ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4B2B" w14:textId="428E9694" w:rsidR="00796E47" w:rsidRPr="00EE6844" w:rsidRDefault="004165DD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7255" w14:textId="77D09017" w:rsidR="00796E47" w:rsidRPr="00EE6844" w:rsidRDefault="006055C3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0C2F" w14:textId="1E8E3CE1" w:rsidR="00796E47" w:rsidRPr="00D30E17" w:rsidRDefault="004165DD">
            <w:pPr>
              <w:ind w:left="2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  <w:r w:rsidR="00814E23">
              <w:rPr>
                <w:rFonts w:ascii="Times New Roman" w:eastAsia="Times New Roman" w:hAnsi="Times New Roman" w:cs="Times New Roman"/>
              </w:rPr>
              <w:t>13:00-1</w:t>
            </w:r>
            <w:r w:rsidR="00BD3F91">
              <w:rPr>
                <w:rFonts w:ascii="Times New Roman" w:eastAsia="Times New Roman" w:hAnsi="Times New Roman" w:cs="Times New Roman"/>
              </w:rPr>
              <w:t>6</w:t>
            </w:r>
            <w:r w:rsidR="00814E23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30BB" w14:textId="6B3DAA15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3E9D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EE38" w14:textId="65D2147F" w:rsidR="00796E47" w:rsidRPr="00D30E17" w:rsidRDefault="004165DD" w:rsidP="00521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A460" w14:textId="4E9C3721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49EBE120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71D9" w14:textId="09A07D5D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RTS10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5DBD" w14:textId="1668B2DD" w:rsidR="00796E47" w:rsidRPr="00EE6844" w:rsidRDefault="00521424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 101 Radyo, Televizyon ve Sinemanın Teknik Temelleri-I</w:t>
            </w:r>
            <w:r w:rsidR="00365870" w:rsidRPr="00EE6844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CF36" w14:textId="17BE445D" w:rsidR="00796E47" w:rsidRPr="00EE6844" w:rsidRDefault="00521424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>Doç. Dr. Birgül Taşdelen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2342" w14:textId="0E143068" w:rsidR="00796E47" w:rsidRPr="00EE6844" w:rsidRDefault="00521424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703E" w14:textId="1734ACE8" w:rsidR="00796E47" w:rsidRPr="00EE6844" w:rsidRDefault="006055C3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F7C" w14:textId="5EBD9BC2" w:rsidR="00796E47" w:rsidRPr="00D30E17" w:rsidRDefault="004165DD">
            <w:pPr>
              <w:ind w:left="2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6A3" w14:textId="3AC96F7D" w:rsidR="00796E47" w:rsidRPr="00D30E17" w:rsidRDefault="0079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AF50" w14:textId="7E01DD2B" w:rsidR="00796E47" w:rsidRDefault="00796E4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72E5" w14:textId="376E9390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E6844"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8512" w14:textId="1FFCCF11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3AC755CE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53FC" w14:textId="345680CB" w:rsidR="00850E82" w:rsidRPr="00EE6844" w:rsidRDefault="00850E8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RTS106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D445" w14:textId="2F018FC8" w:rsidR="00850E82" w:rsidRPr="00EE6844" w:rsidRDefault="00850E82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 xml:space="preserve">Medya ve İletişim Kuramları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4039" w14:textId="3228CCF9" w:rsidR="00850E82" w:rsidRPr="00EE6844" w:rsidRDefault="00850E82">
            <w:pPr>
              <w:ind w:left="9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>D</w:t>
            </w:r>
            <w:r w:rsidR="00E234C5"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 xml:space="preserve">oç. Dr. 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>Neva DOĞAN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866D" w14:textId="0747EE83" w:rsidR="00850E82" w:rsidRPr="00EE6844" w:rsidRDefault="00850E82" w:rsidP="00B41A60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D485" w14:textId="5AD9FF25" w:rsidR="00850E82" w:rsidRPr="00EE6844" w:rsidRDefault="006055C3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D2C0" w14:textId="77777777" w:rsidR="00850E82" w:rsidRPr="00D30E17" w:rsidRDefault="00850E8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E0D2" w14:textId="6723F3AA" w:rsidR="00850E82" w:rsidRDefault="00315CE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C6AA" w14:textId="77777777" w:rsidR="00850E82" w:rsidRDefault="00850E82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0A39" w14:textId="1D1C4EC7" w:rsidR="00850E82" w:rsidRDefault="00850E82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1BD3" w14:textId="476949B7" w:rsidR="00850E82" w:rsidRPr="00D30E17" w:rsidRDefault="00850E82" w:rsidP="00E765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6E47" w14:paraId="413F3D08" w14:textId="77777777" w:rsidTr="00940155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5D71" w14:textId="3C6EA589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AITB19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A992" w14:textId="49A27FCF" w:rsidR="00796E47" w:rsidRPr="00EE6844" w:rsidRDefault="004165DD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Atatürk İlk. ve İnk. Tarihi I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I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00B5" w14:textId="77777777" w:rsidR="00796E47" w:rsidRPr="00EE6844" w:rsidRDefault="004165DD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 xml:space="preserve">Öğr. Gör. Serhat DOĞAN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0236" w14:textId="7333800F" w:rsidR="00796E47" w:rsidRPr="00EE6844" w:rsidRDefault="004165DD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9F05" w14:textId="2473CCD7" w:rsidR="00796E47" w:rsidRPr="00EE6844" w:rsidRDefault="00796E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4EA4" w14:textId="1535C1E2" w:rsidR="00796E47" w:rsidRPr="00D30E17" w:rsidRDefault="0079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2E4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FB3A" w14:textId="717AEA06" w:rsidR="00796E47" w:rsidRDefault="004165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E221CF">
              <w:rPr>
                <w:rFonts w:ascii="Times New Roman" w:eastAsia="Times New Roman" w:hAnsi="Times New Roman" w:cs="Times New Roman"/>
                <w:sz w:val="19"/>
              </w:rPr>
              <w:t>08:00-10:00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B4F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39DA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35922C90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37C5" w14:textId="00E4D29F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YDB11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6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4E90" w14:textId="7A0DF286" w:rsidR="00796E47" w:rsidRPr="00EE6844" w:rsidRDefault="004165DD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İngilizce I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I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EDE3" w14:textId="5F8A6562" w:rsidR="00796E47" w:rsidRPr="00EE6844" w:rsidRDefault="00521424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Öğr. Gör. Ayşe Bilge Topaloğlu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F5CD" w14:textId="19C4A68E" w:rsidR="00796E47" w:rsidRPr="00EE6844" w:rsidRDefault="004165DD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BF98" w14:textId="09862794" w:rsidR="00796E47" w:rsidRPr="00EE6844" w:rsidRDefault="00796E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0973" w14:textId="77777777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7BCF" w14:textId="77777777" w:rsidR="00796E47" w:rsidRDefault="004165D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7EE" w14:textId="27172651" w:rsidR="00796E47" w:rsidRPr="00D30E17" w:rsidRDefault="00662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563C" w14:textId="2943D1DF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0E4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75FA050" w14:textId="77777777" w:rsidTr="00940155">
        <w:trPr>
          <w:trHeight w:val="57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5792" w14:textId="25971BB2" w:rsidR="00796E47" w:rsidRPr="00EE6844" w:rsidRDefault="004165DD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TDB10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2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4BE9" w14:textId="041E0614" w:rsidR="00796E47" w:rsidRPr="00EE6844" w:rsidRDefault="004165DD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Türk Dili I</w:t>
            </w:r>
            <w:r w:rsidR="00365870"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I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1B9D" w14:textId="77777777" w:rsidR="00796E47" w:rsidRPr="00EE6844" w:rsidRDefault="004165DD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 xml:space="preserve">Öğr. Gör. Talat ÜLKER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1414" w14:textId="283646AA" w:rsidR="00796E47" w:rsidRPr="00EE6844" w:rsidRDefault="004165DD" w:rsidP="00B41A60">
            <w:pPr>
              <w:ind w:lef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0608" w14:textId="7AA91993" w:rsidR="00796E47" w:rsidRPr="00EE6844" w:rsidRDefault="00796E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0E50" w14:textId="77777777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EFBF" w14:textId="25BCF196" w:rsidR="00796E47" w:rsidRDefault="00796E4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66AD" w14:textId="554DC26C" w:rsidR="00796E47" w:rsidRPr="00D30E17" w:rsidRDefault="0004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D117" w14:textId="77777777" w:rsidR="00796E47" w:rsidRDefault="004165D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3BD2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1294A945" w14:textId="77777777" w:rsidTr="00940155">
        <w:trPr>
          <w:trHeight w:val="5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D94E" w14:textId="46C7EAEB" w:rsidR="00796E47" w:rsidRPr="00EE6844" w:rsidRDefault="00850E82">
            <w:pPr>
              <w:ind w:left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KRY</w:t>
            </w:r>
            <w:r w:rsidR="00AA5764" w:rsidRPr="00EE68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77AA" w14:textId="050B01E7" w:rsidR="00796E47" w:rsidRPr="00EE6844" w:rsidRDefault="00850E82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Kariyer Planlama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ACDE" w14:textId="32A59444" w:rsidR="00796E47" w:rsidRPr="00EE6844" w:rsidRDefault="00E234C5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  <w:t>Doç. Dr. Neva DOĞAN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A101" w14:textId="06877DF0" w:rsidR="00796E47" w:rsidRPr="00EE6844" w:rsidRDefault="00850E82" w:rsidP="00B41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93D5" w14:textId="781E177D" w:rsidR="00796E47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1E81" w14:textId="05E4134D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9B0" w14:textId="3BDF7A65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15CE5">
              <w:rPr>
                <w:rFonts w:ascii="Times New Roman" w:eastAsia="Times New Roman" w:hAnsi="Times New Roman" w:cs="Times New Roman"/>
                <w:sz w:val="20"/>
              </w:rPr>
              <w:t>16:00-17:00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EADA" w14:textId="3B89F8F1" w:rsidR="00796E47" w:rsidRDefault="00796E4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8397" w14:textId="4697FD5A" w:rsidR="00796E47" w:rsidRDefault="00796E47">
            <w:pPr>
              <w:ind w:left="1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2E5" w14:textId="2D3DDBCE" w:rsidR="00796E47" w:rsidRDefault="00796E47">
            <w:pPr>
              <w:ind w:left="16"/>
              <w:jc w:val="center"/>
            </w:pPr>
          </w:p>
        </w:tc>
      </w:tr>
    </w:tbl>
    <w:p w14:paraId="6C2E79E1" w14:textId="03AEA551" w:rsidR="00796E47" w:rsidRDefault="004165DD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08C068" w14:textId="10CA4787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B26AF2E" w14:textId="561B46D6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6F795263" w14:textId="1C5A8738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8022E82" w14:textId="66BF0FC9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4ACD74B3" w14:textId="2AC3DEEC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74BC286" w14:textId="77777777" w:rsidR="00850E82" w:rsidRDefault="00850E8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35877B5" w14:textId="03F52ED4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701226D9" w14:textId="77777777" w:rsidR="00E7652E" w:rsidRDefault="00E7652E">
      <w:pPr>
        <w:spacing w:after="0"/>
        <w:ind w:left="206"/>
      </w:pPr>
    </w:p>
    <w:p w14:paraId="4E06A752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Layout w:type="fixed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131"/>
        <w:gridCol w:w="4256"/>
        <w:gridCol w:w="2693"/>
        <w:gridCol w:w="709"/>
        <w:gridCol w:w="850"/>
        <w:gridCol w:w="1276"/>
        <w:gridCol w:w="1134"/>
        <w:gridCol w:w="1134"/>
        <w:gridCol w:w="1276"/>
        <w:gridCol w:w="1134"/>
      </w:tblGrid>
      <w:tr w:rsidR="00796E47" w14:paraId="4DF6A848" w14:textId="77777777" w:rsidTr="00D30E17">
        <w:trPr>
          <w:trHeight w:val="291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04DD4EB" w14:textId="77777777" w:rsidR="00796E47" w:rsidRDefault="004165DD" w:rsidP="00C560BB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4EE3D4B" w14:textId="77777777" w:rsidR="00796E47" w:rsidRDefault="004165DD" w:rsidP="00C560BB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2B2653F" w14:textId="77777777" w:rsidR="00796E47" w:rsidRDefault="004165DD" w:rsidP="00C560B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E31D98" w14:textId="77777777" w:rsidR="00796E47" w:rsidRDefault="004165DD" w:rsidP="00C560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63F325DC" w14:textId="77777777" w:rsidR="00796E47" w:rsidRDefault="004165DD" w:rsidP="00C560BB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2005A5E" w14:textId="77777777" w:rsidR="00796E47" w:rsidRDefault="00796E47" w:rsidP="00C560BB"/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2977BC6" w14:textId="77777777" w:rsidR="00796E47" w:rsidRDefault="004165DD" w:rsidP="00C560BB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8743A8A" w14:textId="77777777" w:rsidR="00796E47" w:rsidRDefault="00796E47" w:rsidP="00C560BB"/>
        </w:tc>
      </w:tr>
      <w:tr w:rsidR="00796E47" w14:paraId="365E6AF0" w14:textId="77777777" w:rsidTr="00D30E17">
        <w:trPr>
          <w:trHeight w:val="355"/>
        </w:trPr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BE6E" w14:textId="77777777" w:rsidR="00796E47" w:rsidRDefault="00796E47" w:rsidP="00C560BB"/>
        </w:tc>
        <w:tc>
          <w:tcPr>
            <w:tcW w:w="4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77F" w14:textId="77777777" w:rsidR="00796E47" w:rsidRDefault="00796E47" w:rsidP="00C560BB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9C32" w14:textId="77777777" w:rsidR="00796E47" w:rsidRDefault="00796E47" w:rsidP="00C560BB"/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E177" w14:textId="77777777" w:rsidR="00796E47" w:rsidRDefault="00796E47" w:rsidP="00C560B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47A8" w14:textId="77777777" w:rsidR="00796E47" w:rsidRDefault="00796E47" w:rsidP="00C560B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DABF10" w14:textId="77777777" w:rsidR="00796E47" w:rsidRDefault="004165DD" w:rsidP="00C560BB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E0AA25" w14:textId="77777777" w:rsidR="00796E47" w:rsidRDefault="004165DD" w:rsidP="00C560B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EC2568" w14:textId="77777777" w:rsidR="00796E47" w:rsidRDefault="004165DD" w:rsidP="00C560BB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563EA0F" w14:textId="77777777" w:rsidR="00796E47" w:rsidRDefault="004165DD" w:rsidP="00C560B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5173524" w14:textId="77777777" w:rsidR="00796E47" w:rsidRDefault="004165DD" w:rsidP="00C560BB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3E6BB3C" w14:textId="77777777" w:rsidTr="00D30E17">
        <w:trPr>
          <w:trHeight w:val="35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F395041" w14:textId="77777777" w:rsidR="00796E47" w:rsidRDefault="004165DD" w:rsidP="00C560BB">
            <w:pPr>
              <w:ind w:left="4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SINIF I. ÖĞRETİM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4C8AA00" w14:textId="77777777" w:rsidR="00796E47" w:rsidRDefault="00796E47" w:rsidP="00C560BB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E9A6B" w14:textId="77777777" w:rsidR="00796E47" w:rsidRDefault="00796E47" w:rsidP="00C560BB"/>
        </w:tc>
      </w:tr>
      <w:tr w:rsidR="00796E47" w14:paraId="205D59D5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C7C4" w14:textId="77777777" w:rsidR="00796E47" w:rsidRPr="00EE6844" w:rsidRDefault="004165DD" w:rsidP="00C560BB">
            <w:pPr>
              <w:spacing w:after="1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</w:rPr>
              <w:t xml:space="preserve"> </w:t>
            </w:r>
          </w:p>
          <w:p w14:paraId="5D614AF2" w14:textId="6C5BE2DB" w:rsidR="00796E47" w:rsidRPr="00EE6844" w:rsidRDefault="00917BDC" w:rsidP="00C560BB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RTS202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0E36" w14:textId="370EF079" w:rsidR="00796E47" w:rsidRPr="00EE6844" w:rsidRDefault="00DB0E26" w:rsidP="00C560BB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Televizyon Programcılığı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7D4" w14:textId="621DBAF2" w:rsidR="00796E47" w:rsidRPr="00EE6844" w:rsidRDefault="00DB0E26" w:rsidP="00C560B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Doç. Dr. Birgül TAŞDELEN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AD61" w14:textId="215CFBD0" w:rsidR="00796E47" w:rsidRPr="00EE6844" w:rsidRDefault="00917BDC" w:rsidP="00B41A6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595F" w14:textId="19A1349D" w:rsidR="00796E47" w:rsidRPr="00EE6844" w:rsidRDefault="006055C3" w:rsidP="006055C3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8A5E" w14:textId="5183390F" w:rsidR="00796E47" w:rsidRPr="00966329" w:rsidRDefault="004165DD" w:rsidP="005C5A7B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37E8" w14:textId="052484B2" w:rsidR="00796E47" w:rsidRDefault="00796E47" w:rsidP="00C560BB">
            <w:pPr>
              <w:ind w:left="121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6724" w14:textId="2864A86D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4960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231" w14:textId="45CC0E01" w:rsidR="00796E47" w:rsidRPr="00D30E17" w:rsidRDefault="004165DD" w:rsidP="00C560BB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C438" w14:textId="79061D3C" w:rsidR="00796E47" w:rsidRDefault="004165DD" w:rsidP="00E2481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4D494B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10C7" w14:textId="77777777" w:rsidR="00796E47" w:rsidRPr="00EE6844" w:rsidRDefault="004165DD" w:rsidP="00C560BB">
            <w:pPr>
              <w:spacing w:after="1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</w:rPr>
              <w:t xml:space="preserve"> </w:t>
            </w:r>
          </w:p>
          <w:p w14:paraId="592C784F" w14:textId="01392418" w:rsidR="00796E47" w:rsidRPr="00EE6844" w:rsidRDefault="00CB3CCC" w:rsidP="00C560BB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C9F" w14:textId="0B5720C5" w:rsidR="00796E47" w:rsidRPr="00EE6844" w:rsidRDefault="00603F5D" w:rsidP="00C560BB">
            <w:pPr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Film Kuramları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526" w14:textId="19CDE2B2" w:rsidR="00796E47" w:rsidRPr="00EE6844" w:rsidRDefault="00603F5D" w:rsidP="00C560B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 w:rsidR="00002249" w:rsidRPr="00EE6844">
              <w:rPr>
                <w:rFonts w:ascii="Times New Roman" w:hAnsi="Times New Roman" w:cs="Times New Roman"/>
                <w:color w:val="000000" w:themeColor="text1"/>
              </w:rPr>
              <w:t xml:space="preserve">Yasemin </w:t>
            </w:r>
            <w:r w:rsidR="00E234C5" w:rsidRPr="00EE6844">
              <w:rPr>
                <w:rFonts w:ascii="Times New Roman" w:hAnsi="Times New Roman" w:cs="Times New Roman"/>
                <w:color w:val="000000" w:themeColor="text1"/>
              </w:rPr>
              <w:t>MERİÇ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3DED" w14:textId="073525DF" w:rsidR="00796E47" w:rsidRPr="00EE6844" w:rsidRDefault="004165DD" w:rsidP="00B41A6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CA3" w14:textId="717EAD0C" w:rsidR="00796E47" w:rsidRPr="00EE6844" w:rsidRDefault="006055C3" w:rsidP="006055C3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FC1" w14:textId="71A173C2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BE1" w14:textId="50A72AE3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63BFE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46" w14:textId="06F8781C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0A30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046" w14:textId="404216F4" w:rsidR="00796E47" w:rsidRPr="00D30E17" w:rsidRDefault="00796E47" w:rsidP="00C560BB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47" w14:paraId="2C7CB824" w14:textId="77777777" w:rsidTr="00D30E17">
        <w:trPr>
          <w:trHeight w:val="492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903F" w14:textId="77777777" w:rsidR="00796E47" w:rsidRPr="00EE6844" w:rsidRDefault="004165DD" w:rsidP="00C560BB">
            <w:pPr>
              <w:spacing w:after="13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</w:rPr>
              <w:t xml:space="preserve"> </w:t>
            </w:r>
          </w:p>
          <w:p w14:paraId="18079E1A" w14:textId="6CB1C067" w:rsidR="00796E47" w:rsidRPr="00EE6844" w:rsidRDefault="004165DD" w:rsidP="00C560BB">
            <w:pPr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RTS20</w:t>
            </w:r>
            <w:r w:rsidR="00AB70D0"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FD6B" w14:textId="388E942B" w:rsidR="00796E47" w:rsidRPr="00EE6844" w:rsidRDefault="004165DD" w:rsidP="00C560BB">
            <w:pPr>
              <w:ind w:left="4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Kurgu </w:t>
            </w:r>
            <w:r w:rsidR="00AB70D0"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Uygulamaları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F7FE" w14:textId="3006E067" w:rsidR="00796E47" w:rsidRPr="00EE6844" w:rsidRDefault="00E234C5" w:rsidP="00C560BB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Öğr. Gör. Serkan ERYILMAZ</w:t>
            </w:r>
            <w:r w:rsidR="004165DD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AA83" w14:textId="1CFA7E2E" w:rsidR="00796E47" w:rsidRPr="00EE6844" w:rsidRDefault="004165DD" w:rsidP="00B41A6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11E6" w14:textId="07CD7372" w:rsidR="00796E47" w:rsidRPr="00EE6844" w:rsidRDefault="006055C3" w:rsidP="006055C3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61C6" w14:textId="2B766DA9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46521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ABC3" w14:textId="449EEC7D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8F2" w14:textId="138AA1CF" w:rsidR="00796E47" w:rsidRPr="00D30E17" w:rsidRDefault="00796E47" w:rsidP="00C560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EE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312" w14:textId="77777777" w:rsidR="00796E47" w:rsidRDefault="004165DD" w:rsidP="00C560BB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96E47" w14:paraId="520B4D2E" w14:textId="77777777" w:rsidTr="00D30E17">
        <w:trPr>
          <w:trHeight w:val="49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054F" w14:textId="77777777" w:rsidR="00796E47" w:rsidRPr="00EE6844" w:rsidRDefault="004165DD" w:rsidP="00C560BB">
            <w:pPr>
              <w:spacing w:after="14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</w:rPr>
              <w:t xml:space="preserve"> </w:t>
            </w:r>
          </w:p>
          <w:p w14:paraId="6D25856F" w14:textId="64DA0579" w:rsidR="00796E47" w:rsidRPr="00EE6844" w:rsidRDefault="004165DD" w:rsidP="00C560BB">
            <w:pPr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RTS20</w:t>
            </w:r>
            <w:r w:rsidR="00022C67"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D614" w14:textId="592F9E72" w:rsidR="00796E47" w:rsidRPr="00EE6844" w:rsidRDefault="004165DD" w:rsidP="00C560BB">
            <w:pPr>
              <w:ind w:left="4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Senaryo I</w:t>
            </w:r>
            <w:r w:rsidR="00680CF4" w:rsidRPr="00EE6844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A6B0" w14:textId="738CE3DC" w:rsidR="00796E47" w:rsidRPr="00EE6844" w:rsidRDefault="0017776A" w:rsidP="00C560BB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Prof. Dr.</w:t>
            </w:r>
            <w:r w:rsidR="004165DD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M. Salih GÜRAN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9D95" w14:textId="50C77DF5" w:rsidR="00796E47" w:rsidRPr="00EE6844" w:rsidRDefault="004165DD" w:rsidP="00B41A6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297A" w14:textId="6FD28ED7" w:rsidR="00796E47" w:rsidRPr="00EE6844" w:rsidRDefault="006055C3" w:rsidP="006055C3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310B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596B" w14:textId="5199C796" w:rsidR="00796E47" w:rsidRPr="00D30E17" w:rsidRDefault="00796E47" w:rsidP="00C560B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69B1" w14:textId="48068B11" w:rsidR="00796E47" w:rsidRPr="00D30E17" w:rsidRDefault="004165DD" w:rsidP="00C560BB">
            <w:pPr>
              <w:ind w:left="2"/>
              <w:rPr>
                <w:sz w:val="20"/>
                <w:szCs w:val="20"/>
              </w:rPr>
            </w:pPr>
            <w:r w:rsidRPr="00D30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5CAE" w14:textId="40C00377" w:rsidR="00796E47" w:rsidRDefault="00120E16" w:rsidP="00C560BB">
            <w:pPr>
              <w:ind w:left="1"/>
            </w:pPr>
            <w: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4D96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0755A738" w14:textId="77777777" w:rsidTr="00D30E17">
        <w:trPr>
          <w:trHeight w:val="52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A13D" w14:textId="77777777" w:rsidR="00796E47" w:rsidRPr="00EE6844" w:rsidRDefault="004165DD" w:rsidP="00C560BB">
            <w:pPr>
              <w:spacing w:after="1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</w:rPr>
              <w:t xml:space="preserve"> </w:t>
            </w:r>
          </w:p>
          <w:p w14:paraId="03BA4EA5" w14:textId="7159A754" w:rsidR="00796E47" w:rsidRPr="00EE6844" w:rsidRDefault="00C53A96" w:rsidP="00C560BB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RTSSEC204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7CD3D" w14:textId="088A4BCE" w:rsidR="00796E47" w:rsidRPr="00EE6844" w:rsidRDefault="006D7FEF" w:rsidP="00C560BB">
            <w:pPr>
              <w:ind w:left="4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Spikerlik ve Diksiyon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95799" w14:textId="09B8D9A7" w:rsidR="00796E47" w:rsidRPr="00EE6844" w:rsidRDefault="00653555" w:rsidP="00C560BB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E234C5" w:rsidRPr="00EE6844">
              <w:rPr>
                <w:rFonts w:ascii="Times New Roman" w:hAnsi="Times New Roman" w:cs="Times New Roman"/>
                <w:color w:val="000000" w:themeColor="text1"/>
              </w:rPr>
              <w:t xml:space="preserve">oç. Dr. </w:t>
            </w:r>
            <w:r w:rsidRPr="00EE6844">
              <w:rPr>
                <w:rFonts w:ascii="Times New Roman" w:hAnsi="Times New Roman" w:cs="Times New Roman"/>
                <w:color w:val="000000" w:themeColor="text1"/>
              </w:rPr>
              <w:t>Şadiye KOTANLI KIZILOĞLU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46E2" w14:textId="1037F247" w:rsidR="00796E47" w:rsidRPr="00EE6844" w:rsidRDefault="004165DD" w:rsidP="00B41A60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3A6E" w14:textId="4820A26E" w:rsidR="00796E47" w:rsidRPr="00EE6844" w:rsidRDefault="006055C3" w:rsidP="006055C3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D82D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CE4" w14:textId="41400F5A" w:rsidR="00796E47" w:rsidRPr="004B6458" w:rsidRDefault="004165DD" w:rsidP="00C560BB">
            <w:pPr>
              <w:ind w:left="1"/>
            </w:pPr>
            <w:r w:rsidRPr="004B64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547" w14:textId="3B776ECB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573" w14:textId="0E3F62AA" w:rsidR="00796E47" w:rsidRDefault="004165DD" w:rsidP="00C560B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652C2" w14:textId="7091C58D" w:rsidR="00796E47" w:rsidRPr="00D30E17" w:rsidRDefault="004165DD" w:rsidP="00E24816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1981F" w14:textId="386D3B28" w:rsidR="00796E47" w:rsidRDefault="00120E16" w:rsidP="00C560BB">
            <w:pPr>
              <w:ind w:left="3"/>
              <w:jc w:val="both"/>
            </w:pPr>
            <w:r w:rsidRPr="00FB3021">
              <w:rPr>
                <w:sz w:val="20"/>
                <w:szCs w:val="20"/>
              </w:rPr>
              <w:t>14:00-16:00</w:t>
            </w:r>
          </w:p>
        </w:tc>
      </w:tr>
      <w:tr w:rsidR="00F91A81" w14:paraId="5B57E6A4" w14:textId="1FFDE802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5E78CCDB" w14:textId="1B084ADF" w:rsidR="00F91A81" w:rsidRPr="00EE6844" w:rsidRDefault="003C7CEA" w:rsidP="00C56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RTSSEC206</w:t>
            </w:r>
          </w:p>
        </w:tc>
        <w:tc>
          <w:tcPr>
            <w:tcW w:w="4256" w:type="dxa"/>
          </w:tcPr>
          <w:p w14:paraId="463361B1" w14:textId="3FBA8F35" w:rsidR="00F91A81" w:rsidRPr="00EE6844" w:rsidRDefault="003C7CEA" w:rsidP="00C56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Estetik</w:t>
            </w:r>
          </w:p>
        </w:tc>
        <w:tc>
          <w:tcPr>
            <w:tcW w:w="2693" w:type="dxa"/>
          </w:tcPr>
          <w:p w14:paraId="36699145" w14:textId="5020C2F3" w:rsidR="00F91A81" w:rsidRPr="00EE6844" w:rsidRDefault="003C7CEA" w:rsidP="00C56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Dr. Öğr. Üyesi Sinan ÇAKMAK</w:t>
            </w:r>
          </w:p>
        </w:tc>
        <w:tc>
          <w:tcPr>
            <w:tcW w:w="709" w:type="dxa"/>
          </w:tcPr>
          <w:p w14:paraId="4CBF1700" w14:textId="4D565234" w:rsidR="00F91A81" w:rsidRPr="00EE6844" w:rsidRDefault="00F04B61" w:rsidP="00B41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7A312D05" w14:textId="665FE081" w:rsidR="00F91A81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D82D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466F4E24" w14:textId="32099673" w:rsidR="00F91A81" w:rsidRPr="00D30E17" w:rsidRDefault="00F91A81" w:rsidP="00C56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A66C92" w14:textId="350F01FC" w:rsidR="00F91A81" w:rsidRDefault="00CC0447" w:rsidP="00C560BB">
            <w:r>
              <w:t>10:00-12:00</w:t>
            </w:r>
          </w:p>
        </w:tc>
        <w:tc>
          <w:tcPr>
            <w:tcW w:w="1134" w:type="dxa"/>
          </w:tcPr>
          <w:p w14:paraId="22790326" w14:textId="0D420471" w:rsidR="00F91A81" w:rsidRPr="00EA54D1" w:rsidRDefault="00F91A81" w:rsidP="00C5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413DF" w14:textId="02B0A0E2" w:rsidR="00F91A81" w:rsidRPr="00F04B61" w:rsidRDefault="00F91A81" w:rsidP="00C56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A5696" w14:textId="0609A482" w:rsidR="00F91A81" w:rsidRDefault="00F91A81" w:rsidP="00C560BB"/>
        </w:tc>
      </w:tr>
      <w:tr w:rsidR="00A86F31" w14:paraId="784820DC" w14:textId="77777777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2A622EA7" w14:textId="1C174067" w:rsidR="00A86F31" w:rsidRPr="00EE6844" w:rsidRDefault="00FA4959" w:rsidP="00C56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RTSSEC208</w:t>
            </w:r>
          </w:p>
        </w:tc>
        <w:tc>
          <w:tcPr>
            <w:tcW w:w="4256" w:type="dxa"/>
          </w:tcPr>
          <w:p w14:paraId="13A48A4C" w14:textId="7421A720" w:rsidR="00A86F31" w:rsidRPr="00EE6844" w:rsidRDefault="00A86F31" w:rsidP="00C56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Sinema ve Hikmet</w:t>
            </w:r>
          </w:p>
        </w:tc>
        <w:tc>
          <w:tcPr>
            <w:tcW w:w="2693" w:type="dxa"/>
          </w:tcPr>
          <w:p w14:paraId="2A5A3FFB" w14:textId="42A76C3E" w:rsidR="00A86F31" w:rsidRPr="00EE6844" w:rsidRDefault="00A86F31" w:rsidP="00C560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Öğr. Gör. Yasemin </w:t>
            </w:r>
            <w:r w:rsidR="00E234C5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MERİÇ</w:t>
            </w:r>
          </w:p>
        </w:tc>
        <w:tc>
          <w:tcPr>
            <w:tcW w:w="709" w:type="dxa"/>
          </w:tcPr>
          <w:p w14:paraId="635546C4" w14:textId="2E7B52FE" w:rsidR="00A86F31" w:rsidRPr="00EE6844" w:rsidRDefault="00A86F31" w:rsidP="00B41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5988AB16" w14:textId="0AD12D56" w:rsidR="00A86F31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D82D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6B185BAF" w14:textId="2BF06ADB" w:rsidR="00A86F31" w:rsidRPr="00D30E17" w:rsidRDefault="00A86F31" w:rsidP="00C56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2299C" w14:textId="0B189FBF" w:rsidR="00A86F31" w:rsidRDefault="00A86F31" w:rsidP="00C560BB"/>
        </w:tc>
        <w:tc>
          <w:tcPr>
            <w:tcW w:w="1134" w:type="dxa"/>
          </w:tcPr>
          <w:p w14:paraId="3C8301D7" w14:textId="021FE90B" w:rsidR="00A86F31" w:rsidRDefault="00A86F31" w:rsidP="00C560BB"/>
        </w:tc>
        <w:tc>
          <w:tcPr>
            <w:tcW w:w="1276" w:type="dxa"/>
          </w:tcPr>
          <w:p w14:paraId="08EA697A" w14:textId="1FFE8423" w:rsidR="00A86F31" w:rsidRPr="001D1D7D" w:rsidRDefault="00B94EDF" w:rsidP="00C5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134" w:type="dxa"/>
          </w:tcPr>
          <w:p w14:paraId="23DD3507" w14:textId="77777777" w:rsidR="00A86F31" w:rsidRDefault="00A86F31" w:rsidP="00C560BB"/>
        </w:tc>
      </w:tr>
    </w:tbl>
    <w:p w14:paraId="7BFCCD88" w14:textId="77777777" w:rsidR="00796E47" w:rsidRDefault="004165DD">
      <w:r>
        <w:br w:type="page"/>
      </w:r>
    </w:p>
    <w:p w14:paraId="2C65D178" w14:textId="75D9013C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4194"/>
        <w:gridCol w:w="2527"/>
        <w:gridCol w:w="851"/>
        <w:gridCol w:w="850"/>
        <w:gridCol w:w="1266"/>
        <w:gridCol w:w="1122"/>
        <w:gridCol w:w="1259"/>
        <w:gridCol w:w="1120"/>
        <w:gridCol w:w="1127"/>
      </w:tblGrid>
      <w:tr w:rsidR="005C5A7B" w14:paraId="2A3D7400" w14:textId="77777777" w:rsidTr="006055C3">
        <w:trPr>
          <w:trHeight w:val="31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921B432" w14:textId="77777777" w:rsidR="00796E47" w:rsidRDefault="004165DD" w:rsidP="00843DF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D0AC691" w14:textId="77777777" w:rsidR="00796E47" w:rsidRDefault="004165DD" w:rsidP="00843DF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17091CD" w14:textId="77777777" w:rsidR="00796E47" w:rsidRDefault="004165DD" w:rsidP="00843DF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6963950" w14:textId="77777777" w:rsidR="00796E47" w:rsidRDefault="004165DD" w:rsidP="00843DF4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C21BC14" w14:textId="77777777" w:rsidR="00796E47" w:rsidRDefault="004165DD" w:rsidP="00843DF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35393B96" w14:textId="77777777" w:rsidR="00796E47" w:rsidRDefault="00796E47" w:rsidP="00843DF4"/>
        </w:tc>
        <w:tc>
          <w:tcPr>
            <w:tcW w:w="3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FAFA7C1" w14:textId="77777777" w:rsidR="00796E47" w:rsidRDefault="004165DD" w:rsidP="00843DF4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C39525" w14:textId="77777777" w:rsidR="00796E47" w:rsidRDefault="00796E47" w:rsidP="00843DF4"/>
        </w:tc>
      </w:tr>
      <w:tr w:rsidR="005C5A7B" w14:paraId="4C19FC3C" w14:textId="77777777" w:rsidTr="006055C3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963" w14:textId="77777777" w:rsidR="00796E47" w:rsidRDefault="00796E47" w:rsidP="00843DF4"/>
        </w:tc>
        <w:tc>
          <w:tcPr>
            <w:tcW w:w="41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615" w14:textId="77777777" w:rsidR="00796E47" w:rsidRDefault="00796E47" w:rsidP="00843DF4"/>
        </w:tc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A989" w14:textId="77777777" w:rsidR="00796E47" w:rsidRDefault="00796E47" w:rsidP="00843DF4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A172" w14:textId="77777777" w:rsidR="00796E47" w:rsidRDefault="00796E47" w:rsidP="00843DF4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607E" w14:textId="77777777" w:rsidR="00796E47" w:rsidRDefault="00796E47" w:rsidP="00843DF4"/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907F97" w14:textId="77777777" w:rsidR="00796E47" w:rsidRDefault="004165DD" w:rsidP="00843DF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B9813" w14:textId="77777777" w:rsidR="00796E47" w:rsidRDefault="004165DD" w:rsidP="00843DF4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685F10A" w14:textId="77777777" w:rsidR="00796E47" w:rsidRDefault="004165DD" w:rsidP="00843DF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7CC1E9" w14:textId="77777777" w:rsidR="00796E47" w:rsidRDefault="004165DD" w:rsidP="00843DF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C27C0BD" w14:textId="77777777" w:rsidR="00796E47" w:rsidRDefault="004165DD" w:rsidP="00843DF4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72E2DEE3" w14:textId="77777777" w:rsidTr="006055C3">
        <w:trPr>
          <w:trHeight w:val="370"/>
        </w:trPr>
        <w:tc>
          <w:tcPr>
            <w:tcW w:w="10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BEE6117" w14:textId="039C6884" w:rsidR="00796E47" w:rsidRDefault="004165DD" w:rsidP="00843DF4">
            <w:pPr>
              <w:ind w:left="6468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3.SINIF I. ÖĞRETİM </w:t>
            </w:r>
          </w:p>
        </w:tc>
        <w:tc>
          <w:tcPr>
            <w:tcW w:w="3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0F7A49" w14:textId="77777777" w:rsidR="00796E47" w:rsidRDefault="00796E47" w:rsidP="00843DF4"/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D30E93" w14:textId="77777777" w:rsidR="00796E47" w:rsidRDefault="00796E47" w:rsidP="00843DF4"/>
        </w:tc>
      </w:tr>
      <w:tr w:rsidR="005C5A7B" w14:paraId="1EDC99AD" w14:textId="77777777" w:rsidTr="006055C3">
        <w:trPr>
          <w:trHeight w:val="51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A13B" w14:textId="5BD0E113" w:rsidR="00796E47" w:rsidRPr="00EE6844" w:rsidRDefault="00EA2082" w:rsidP="00843DF4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RTS302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042A" w14:textId="6F18532D" w:rsidR="00796E47" w:rsidRPr="00EE6844" w:rsidRDefault="00EA2082" w:rsidP="00843DF4">
            <w:pPr>
              <w:ind w:left="4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bCs/>
                <w:color w:val="000000" w:themeColor="text1"/>
              </w:rPr>
              <w:t>Tanıtım Film Yapımı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8DC8" w14:textId="38564733" w:rsidR="00796E47" w:rsidRPr="00EE6844" w:rsidRDefault="00E234C5" w:rsidP="00843DF4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bCs/>
                <w:color w:val="000000" w:themeColor="text1"/>
              </w:rPr>
              <w:t>Öğr. Gör. Serkan ERYILMAZ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1949" w14:textId="2575E3CC" w:rsidR="00796E47" w:rsidRPr="00EE6844" w:rsidRDefault="006875EC" w:rsidP="00B41A60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C103" w14:textId="30398881" w:rsidR="00796E47" w:rsidRPr="00EE6844" w:rsidRDefault="006055C3" w:rsidP="006055C3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rebuchet MS" w:hAnsi="Times New Roman" w:cs="Times New Roman"/>
                <w:color w:val="000000" w:themeColor="text1"/>
              </w:rPr>
              <w:t>İ-108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7278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263" w14:textId="6B50FC60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F76EE">
              <w:rPr>
                <w:rFonts w:ascii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9647" w14:textId="2D335A8C" w:rsidR="00796E47" w:rsidRPr="0016325B" w:rsidRDefault="00796E47" w:rsidP="0084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F45E" w14:textId="668F1868" w:rsidR="00796E47" w:rsidRDefault="004165DD" w:rsidP="005C5A7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7411" w14:textId="049AE724" w:rsidR="00796E47" w:rsidRDefault="00796E47" w:rsidP="00843DF4"/>
        </w:tc>
      </w:tr>
      <w:tr w:rsidR="006875EC" w14:paraId="35B42229" w14:textId="77777777" w:rsidTr="006055C3">
        <w:trPr>
          <w:trHeight w:val="47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219" w14:textId="304ECDDA" w:rsidR="006875EC" w:rsidRPr="00EE6844" w:rsidRDefault="006875EC" w:rsidP="006875EC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RTS304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5129" w14:textId="08F1B2A6" w:rsidR="006875EC" w:rsidRPr="00EE6844" w:rsidRDefault="006875EC" w:rsidP="006875EC">
            <w:pPr>
              <w:ind w:left="4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Türk Sineması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880E" w14:textId="77777777" w:rsidR="006875EC" w:rsidRPr="00EE6844" w:rsidRDefault="006875EC" w:rsidP="006875EC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Öğr. Üyesi Haşim DEMİRTAŞ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6C29" w14:textId="1BF1C24E" w:rsidR="006875EC" w:rsidRPr="00EE6844" w:rsidRDefault="006875EC" w:rsidP="00B41A60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A06" w14:textId="24815298" w:rsidR="006875EC" w:rsidRPr="00EE6844" w:rsidRDefault="006055C3" w:rsidP="006055C3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0CCF" w14:textId="2725DF3C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8DD" w14:textId="25E8D221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640E" w14:textId="5C4A353A" w:rsidR="006875EC" w:rsidRDefault="006875EC" w:rsidP="006875EC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FB3021" w:rsidRPr="00FB3021">
              <w:rPr>
                <w:rFonts w:ascii="Times New Roman" w:eastAsia="Times New Roman" w:hAnsi="Times New Roman" w:cs="Times New Roman"/>
                <w:sz w:val="20"/>
                <w:szCs w:val="24"/>
              </w:rPr>
              <w:t>13:00-16:00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4AE6" w14:textId="19E81A83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1CEB" w14:textId="274AE069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055C3" w14:paraId="46BFA59A" w14:textId="77777777" w:rsidTr="006055C3">
        <w:trPr>
          <w:trHeight w:val="48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0F9" w14:textId="3F08A3E6" w:rsidR="006055C3" w:rsidRPr="00EE6844" w:rsidRDefault="006055C3" w:rsidP="006055C3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RTS306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27BE" w14:textId="6094FC0B" w:rsidR="006055C3" w:rsidRPr="00EE6844" w:rsidRDefault="006055C3" w:rsidP="006055C3">
            <w:pPr>
              <w:ind w:left="4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Film Eleştiri ve Analizi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8476" w14:textId="3B6DC568" w:rsidR="006055C3" w:rsidRPr="00EE6844" w:rsidRDefault="006055C3" w:rsidP="006055C3">
            <w:pPr>
              <w:ind w:left="1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Dr. Öğr. Üyesi Haşim DEMİRTAŞ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4D93" w14:textId="24B7E010" w:rsidR="006055C3" w:rsidRPr="00EE6844" w:rsidRDefault="006055C3" w:rsidP="006055C3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EEC6" w14:textId="0EE3FBDB" w:rsidR="006055C3" w:rsidRPr="00EE6844" w:rsidRDefault="006055C3" w:rsidP="006055C3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EAD6" w14:textId="3DE34D97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E377" w14:textId="43D0890F" w:rsidR="006055C3" w:rsidRPr="0016325B" w:rsidRDefault="006055C3" w:rsidP="00605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3043" w14:textId="77777777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09F" w14:textId="237BD598" w:rsidR="006055C3" w:rsidRPr="00FB3021" w:rsidRDefault="004B4960" w:rsidP="006055C3"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09:00-12:00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FC23" w14:textId="6D95A3D1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055C3" w14:paraId="37DB40D5" w14:textId="77777777" w:rsidTr="006055C3">
        <w:trPr>
          <w:trHeight w:val="47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5E85" w14:textId="19503BEA" w:rsidR="006055C3" w:rsidRPr="00EE6844" w:rsidRDefault="006055C3" w:rsidP="006055C3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RTSSEC304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0588" w14:textId="599409FA" w:rsidR="006055C3" w:rsidRPr="00EE6844" w:rsidRDefault="006055C3" w:rsidP="006055C3">
            <w:pPr>
              <w:ind w:left="4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Popüler Kültür ve Tüketim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1DEE" w14:textId="1B43198A" w:rsidR="006055C3" w:rsidRPr="00EE6844" w:rsidRDefault="006055C3" w:rsidP="006055C3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Doç. Dr. 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0009" w14:textId="3D1B825B" w:rsidR="006055C3" w:rsidRPr="00EE6844" w:rsidRDefault="006055C3" w:rsidP="006055C3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B89" w14:textId="2974F9A8" w:rsidR="006055C3" w:rsidRPr="00EE6844" w:rsidRDefault="006055C3" w:rsidP="006055C3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6621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A0AE" w14:textId="5EC85B4B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4960">
              <w:t>10:00-12:00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3238" w14:textId="16C85579" w:rsidR="006055C3" w:rsidRPr="0016325B" w:rsidRDefault="006055C3" w:rsidP="006055C3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3D53" w14:textId="4763226A" w:rsidR="006055C3" w:rsidRDefault="006055C3" w:rsidP="006055C3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6EB8" w14:textId="21C73D9E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8A51" w14:textId="5CCBF279" w:rsidR="006055C3" w:rsidRPr="0016325B" w:rsidRDefault="006055C3" w:rsidP="00605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5C3" w14:paraId="49D215DB" w14:textId="77777777" w:rsidTr="006055C3">
        <w:trPr>
          <w:trHeight w:val="47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034E" w14:textId="01C451E8" w:rsidR="006055C3" w:rsidRPr="00EE6844" w:rsidRDefault="006055C3" w:rsidP="006055C3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RTSSEC306 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45B33D" w14:textId="225FD0A0" w:rsidR="006055C3" w:rsidRPr="00EE6844" w:rsidRDefault="006055C3" w:rsidP="006055C3">
            <w:pPr>
              <w:ind w:left="46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Belgesel Sinema II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9CDDA" w14:textId="72083EDB" w:rsidR="006055C3" w:rsidRPr="00EE6844" w:rsidRDefault="006055C3" w:rsidP="006055C3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Doç. Dr. Birgül TAŞDELEN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B01DC" w14:textId="6364ADE8" w:rsidR="006055C3" w:rsidRPr="00EE6844" w:rsidRDefault="006055C3" w:rsidP="006055C3">
            <w:pPr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315CF" w14:textId="7C8A64BD" w:rsidR="006055C3" w:rsidRPr="00EE6844" w:rsidRDefault="006055C3" w:rsidP="006055C3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6621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88B93" w14:textId="411D435F" w:rsidR="006055C3" w:rsidRPr="0016325B" w:rsidRDefault="006055C3" w:rsidP="006055C3">
            <w:pPr>
              <w:rPr>
                <w:rFonts w:ascii="Times New Roman" w:hAnsi="Times New Roman" w:cs="Times New Roman"/>
              </w:rPr>
            </w:pPr>
            <w:r w:rsidRPr="001632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13:00-15:00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7D64" w14:textId="4891EA3F" w:rsidR="006055C3" w:rsidRPr="0016325B" w:rsidRDefault="006055C3" w:rsidP="006055C3">
            <w:pPr>
              <w:ind w:left="10"/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29E3" w14:textId="1DE4EDF5" w:rsidR="006055C3" w:rsidRDefault="006055C3" w:rsidP="006055C3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CB05" w14:textId="33E4B1AA" w:rsidR="006055C3" w:rsidRDefault="006055C3" w:rsidP="006055C3"/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6BB0" w14:textId="77777777" w:rsidR="006055C3" w:rsidRDefault="006055C3" w:rsidP="006055C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055C3" w14:paraId="113E0D0B" w14:textId="35818530" w:rsidTr="005D4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77" w:type="dxa"/>
          </w:tcPr>
          <w:p w14:paraId="25CBA9CE" w14:textId="0F2D5AFC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RTSSEC308</w:t>
            </w:r>
          </w:p>
        </w:tc>
        <w:tc>
          <w:tcPr>
            <w:tcW w:w="4194" w:type="dxa"/>
          </w:tcPr>
          <w:p w14:paraId="61755A65" w14:textId="017FC7DC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 xml:space="preserve">Kültürlerarası İletişim </w:t>
            </w:r>
          </w:p>
        </w:tc>
        <w:tc>
          <w:tcPr>
            <w:tcW w:w="2527" w:type="dxa"/>
          </w:tcPr>
          <w:p w14:paraId="0BE26F3C" w14:textId="60518F25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Doç. Dr. Neva DOĞAN</w:t>
            </w:r>
          </w:p>
        </w:tc>
        <w:tc>
          <w:tcPr>
            <w:tcW w:w="851" w:type="dxa"/>
          </w:tcPr>
          <w:p w14:paraId="13B95489" w14:textId="287076BF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14:paraId="504B60D6" w14:textId="66F1A324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6621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6" w:type="dxa"/>
          </w:tcPr>
          <w:p w14:paraId="71AFACE8" w14:textId="06ADDD4E" w:rsidR="006055C3" w:rsidRPr="0016325B" w:rsidRDefault="006055C3" w:rsidP="006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A0069EA" w14:textId="5D027F0A" w:rsidR="006055C3" w:rsidRPr="0016325B" w:rsidRDefault="006055C3" w:rsidP="00605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1F9BB20" w14:textId="77777777" w:rsidR="006055C3" w:rsidRDefault="006055C3" w:rsidP="006055C3"/>
        </w:tc>
        <w:tc>
          <w:tcPr>
            <w:tcW w:w="1120" w:type="dxa"/>
          </w:tcPr>
          <w:p w14:paraId="56B903A7" w14:textId="4669BCFC" w:rsidR="006055C3" w:rsidRPr="004E1A41" w:rsidRDefault="004B4960" w:rsidP="00605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1127" w:type="dxa"/>
          </w:tcPr>
          <w:p w14:paraId="44DF42E0" w14:textId="0645C9FF" w:rsidR="006055C3" w:rsidRDefault="006055C3" w:rsidP="006055C3"/>
        </w:tc>
      </w:tr>
      <w:tr w:rsidR="006055C3" w14:paraId="0A5279F6" w14:textId="0A7AAB4D" w:rsidTr="00605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277" w:type="dxa"/>
          </w:tcPr>
          <w:p w14:paraId="235EE3B6" w14:textId="699D5FBB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RTSSEC310</w:t>
            </w:r>
          </w:p>
        </w:tc>
        <w:tc>
          <w:tcPr>
            <w:tcW w:w="4194" w:type="dxa"/>
          </w:tcPr>
          <w:p w14:paraId="55C30C5D" w14:textId="783B858B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Etkili Sunum ve Hitabet</w:t>
            </w:r>
          </w:p>
        </w:tc>
        <w:tc>
          <w:tcPr>
            <w:tcW w:w="2527" w:type="dxa"/>
          </w:tcPr>
          <w:p w14:paraId="04D85B91" w14:textId="4234E0E1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Dr. Öğr. Üyesi Sinan ÇAKMAK</w:t>
            </w:r>
          </w:p>
        </w:tc>
        <w:tc>
          <w:tcPr>
            <w:tcW w:w="851" w:type="dxa"/>
          </w:tcPr>
          <w:p w14:paraId="7400737E" w14:textId="7D885294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0677743B" w14:textId="2B15A281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LAB</w:t>
            </w:r>
          </w:p>
        </w:tc>
        <w:tc>
          <w:tcPr>
            <w:tcW w:w="1266" w:type="dxa"/>
          </w:tcPr>
          <w:p w14:paraId="25A47747" w14:textId="7722023C" w:rsidR="006055C3" w:rsidRPr="0016325B" w:rsidRDefault="006055C3" w:rsidP="006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1F0A335" w14:textId="7C70950B" w:rsidR="00BF76EE" w:rsidRDefault="00CC0447" w:rsidP="006055C3">
            <w:r>
              <w:t>13:00-15:00</w:t>
            </w:r>
          </w:p>
        </w:tc>
        <w:tc>
          <w:tcPr>
            <w:tcW w:w="1259" w:type="dxa"/>
          </w:tcPr>
          <w:p w14:paraId="1BBE7F3F" w14:textId="1E83CF9C" w:rsidR="006055C3" w:rsidRDefault="006055C3" w:rsidP="006055C3"/>
        </w:tc>
        <w:tc>
          <w:tcPr>
            <w:tcW w:w="1120" w:type="dxa"/>
          </w:tcPr>
          <w:p w14:paraId="52ADE109" w14:textId="784DD406" w:rsidR="006055C3" w:rsidRPr="00EA54D1" w:rsidRDefault="006055C3" w:rsidP="006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1F0A679D" w14:textId="77777777" w:rsidR="006055C3" w:rsidRDefault="006055C3" w:rsidP="006055C3"/>
        </w:tc>
      </w:tr>
      <w:tr w:rsidR="006055C3" w14:paraId="4023661B" w14:textId="77777777" w:rsidTr="006E2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77" w:type="dxa"/>
          </w:tcPr>
          <w:p w14:paraId="4A1C26C6" w14:textId="5BB38685" w:rsidR="006055C3" w:rsidRPr="00EE6844" w:rsidRDefault="006055C3" w:rsidP="006055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RTSSEC312</w:t>
            </w:r>
          </w:p>
        </w:tc>
        <w:tc>
          <w:tcPr>
            <w:tcW w:w="4194" w:type="dxa"/>
          </w:tcPr>
          <w:p w14:paraId="35084F6D" w14:textId="14E40FE4" w:rsidR="006055C3" w:rsidRPr="00EE6844" w:rsidRDefault="006055C3" w:rsidP="00605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Araştırma Yöntemleri</w:t>
            </w:r>
          </w:p>
        </w:tc>
        <w:tc>
          <w:tcPr>
            <w:tcW w:w="2527" w:type="dxa"/>
          </w:tcPr>
          <w:p w14:paraId="1ADBC5BE" w14:textId="11AC20D2" w:rsidR="006055C3" w:rsidRPr="00EE6844" w:rsidRDefault="006055C3" w:rsidP="006055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Öğr. Gör. Yasemin MERİÇ</w:t>
            </w:r>
          </w:p>
        </w:tc>
        <w:tc>
          <w:tcPr>
            <w:tcW w:w="851" w:type="dxa"/>
          </w:tcPr>
          <w:p w14:paraId="7C3DC5E3" w14:textId="71D4E5C2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14:paraId="68DD9AAF" w14:textId="09EE0957" w:rsidR="006055C3" w:rsidRPr="00EE6844" w:rsidRDefault="006055C3" w:rsidP="00605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İ-10</w:t>
            </w:r>
            <w:r w:rsidR="003E58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66" w:type="dxa"/>
          </w:tcPr>
          <w:p w14:paraId="18842A48" w14:textId="65900793" w:rsidR="006055C3" w:rsidRDefault="006055C3" w:rsidP="006055C3"/>
        </w:tc>
        <w:tc>
          <w:tcPr>
            <w:tcW w:w="1122" w:type="dxa"/>
          </w:tcPr>
          <w:p w14:paraId="2156C58E" w14:textId="3137583C" w:rsidR="006055C3" w:rsidRDefault="006055C3" w:rsidP="006055C3"/>
        </w:tc>
        <w:tc>
          <w:tcPr>
            <w:tcW w:w="1259" w:type="dxa"/>
          </w:tcPr>
          <w:p w14:paraId="18E5914F" w14:textId="7B64D017" w:rsidR="006055C3" w:rsidRPr="0016325B" w:rsidRDefault="004B4960" w:rsidP="0060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021">
              <w:rPr>
                <w:sz w:val="20"/>
                <w:szCs w:val="20"/>
              </w:rPr>
              <w:t>10:00-12:00</w:t>
            </w:r>
          </w:p>
        </w:tc>
        <w:tc>
          <w:tcPr>
            <w:tcW w:w="1120" w:type="dxa"/>
          </w:tcPr>
          <w:p w14:paraId="3A044A6F" w14:textId="32F351A5" w:rsidR="006055C3" w:rsidRDefault="006055C3" w:rsidP="006055C3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1A849C8" w14:textId="77777777" w:rsidR="006055C3" w:rsidRDefault="006055C3" w:rsidP="006055C3"/>
        </w:tc>
      </w:tr>
    </w:tbl>
    <w:p w14:paraId="1B9D4103" w14:textId="77777777" w:rsidR="00796E47" w:rsidRDefault="004165DD">
      <w:r>
        <w:br w:type="page"/>
      </w:r>
    </w:p>
    <w:p w14:paraId="7AD3CA6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2551"/>
        <w:gridCol w:w="851"/>
        <w:gridCol w:w="850"/>
        <w:gridCol w:w="1276"/>
        <w:gridCol w:w="1134"/>
        <w:gridCol w:w="1134"/>
        <w:gridCol w:w="1276"/>
        <w:gridCol w:w="1134"/>
      </w:tblGrid>
      <w:tr w:rsidR="00796E47" w14:paraId="0ABE8A60" w14:textId="77777777" w:rsidTr="0016325B">
        <w:trPr>
          <w:trHeight w:val="28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A07F795" w14:textId="77777777" w:rsidR="00796E47" w:rsidRDefault="004165D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EB1CADA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5BFB7C1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F9478C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43A96EF" w14:textId="77777777" w:rsidR="00796E47" w:rsidRDefault="004165D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6BD16D5" w14:textId="77777777" w:rsidR="00796E47" w:rsidRDefault="00796E47"/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F21B236" w14:textId="77777777" w:rsidR="00796E47" w:rsidRDefault="004165DD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796E47" w14:paraId="48DE3E00" w14:textId="77777777" w:rsidTr="0016325B">
        <w:trPr>
          <w:trHeight w:val="293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46A9" w14:textId="77777777" w:rsidR="00796E47" w:rsidRDefault="00796E47"/>
        </w:tc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ADAB" w14:textId="77777777" w:rsidR="00796E47" w:rsidRDefault="00796E47"/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EA8" w14:textId="77777777" w:rsidR="00796E47" w:rsidRDefault="00796E47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C16" w14:textId="77777777" w:rsidR="00796E47" w:rsidRDefault="00796E47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35A7" w14:textId="77777777" w:rsidR="00796E47" w:rsidRDefault="00796E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80D2374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16068A" w14:textId="77777777" w:rsidR="00796E47" w:rsidRDefault="004165D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705971B" w14:textId="77777777" w:rsidR="00796E47" w:rsidRDefault="004165D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C829868" w14:textId="77777777" w:rsidR="00796E47" w:rsidRDefault="004165D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91DD76D" w14:textId="77777777" w:rsidR="00796E47" w:rsidRDefault="004165DD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7767CE2" w14:textId="77777777" w:rsidTr="0016325B">
        <w:trPr>
          <w:trHeight w:val="34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0FD51D5" w14:textId="77777777" w:rsidR="00796E47" w:rsidRDefault="00796E47"/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3904F6" w14:textId="437E7BB0" w:rsidR="00796E47" w:rsidRDefault="004165DD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4.SINIF I. ÖĞRETİM 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3802E20" w14:textId="77777777" w:rsidR="00796E47" w:rsidRDefault="00796E47"/>
        </w:tc>
      </w:tr>
      <w:tr w:rsidR="00796E47" w14:paraId="6C5325BE" w14:textId="77777777" w:rsidTr="0016325B">
        <w:trPr>
          <w:trHeight w:val="4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C3A" w14:textId="18775AF5" w:rsidR="00796E47" w:rsidRPr="00EE6844" w:rsidRDefault="004165DD">
            <w:pPr>
              <w:ind w:left="3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 40</w:t>
            </w:r>
            <w:r w:rsidR="00310D98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B38C" w14:textId="549CB1A4" w:rsidR="00796E47" w:rsidRPr="00EE6844" w:rsidRDefault="004165DD">
            <w:pPr>
              <w:ind w:left="48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Mezuniyet Projesi-I</w:t>
            </w:r>
            <w:r w:rsidR="00C8377C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B75B" w14:textId="1AD262EB" w:rsidR="00796E47" w:rsidRPr="00EE6844" w:rsidRDefault="000948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126C" w14:textId="4D19BC80" w:rsidR="00796E47" w:rsidRPr="00EE6844" w:rsidRDefault="00DB7A7A">
            <w:pPr>
              <w:ind w:lef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72" w14:textId="066A0505" w:rsidR="00796E47" w:rsidRPr="00EE6844" w:rsidRDefault="004165DD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02A4D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 w:rsidR="00C870F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421" w14:textId="62109A80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741" w14:textId="0649041F" w:rsidR="00796E47" w:rsidRDefault="00E8056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13:00-1</w:t>
            </w:r>
            <w:r w:rsidR="00DB7A7A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:00</w:t>
            </w:r>
            <w:r w:rsidR="004165D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841B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E23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383D" w14:textId="0836B0C0" w:rsidR="00796E47" w:rsidRPr="0016325B" w:rsidRDefault="00796E47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E47" w14:paraId="17DE49FC" w14:textId="77777777" w:rsidTr="0016325B">
        <w:trPr>
          <w:trHeight w:val="3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2F5" w14:textId="4AA8CFD9" w:rsidR="00796E47" w:rsidRPr="00EE6844" w:rsidRDefault="004165DD">
            <w:pPr>
              <w:ind w:left="3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RTS40</w:t>
            </w:r>
            <w:r w:rsidR="00310D98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B170" w14:textId="40BC9292" w:rsidR="00796E47" w:rsidRPr="00EE6844" w:rsidRDefault="00310D98">
            <w:pPr>
              <w:ind w:left="48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İletişim Hukuku ve Fikri Haklar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E6C3" w14:textId="2D58207F" w:rsidR="00796E47" w:rsidRPr="00EE6844" w:rsidRDefault="00463C47" w:rsidP="001632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8EDA" w14:textId="77777777" w:rsidR="00796E47" w:rsidRPr="00EE6844" w:rsidRDefault="004165DD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3AA" w14:textId="41C74E62" w:rsidR="00796E47" w:rsidRPr="00EE6844" w:rsidRDefault="004165DD">
            <w:pPr>
              <w:ind w:left="1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 w:rsidR="00C870F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84" w14:textId="4DDC6247" w:rsidR="00796E47" w:rsidRDefault="00463C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EBE" w14:textId="4E689D84" w:rsidR="00796E47" w:rsidRDefault="004165DD" w:rsidP="00E765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4EE" w14:textId="10BEF12B" w:rsidR="00796E47" w:rsidRPr="0016325B" w:rsidRDefault="00796E47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A5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47B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1E5F22C0" w14:textId="77777777" w:rsidTr="0016325B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FDF9" w14:textId="4BC1409E" w:rsidR="00850E82" w:rsidRPr="00EE6844" w:rsidRDefault="00850E82" w:rsidP="00850E82">
            <w:pPr>
              <w:ind w:left="39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RTS406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007D" w14:textId="27B4BD57" w:rsidR="00850E82" w:rsidRPr="00EE6844" w:rsidRDefault="00850E82" w:rsidP="00850E82">
            <w:pPr>
              <w:ind w:left="48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hAnsi="Times New Roman" w:cs="Times New Roman"/>
                <w:color w:val="000000" w:themeColor="text1"/>
              </w:rPr>
              <w:t>Medya Okuryazarlığı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0FCFE" w14:textId="078F7032" w:rsidR="00850E82" w:rsidRPr="00EE6844" w:rsidRDefault="00850E82" w:rsidP="001632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00E234C5"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oç. Dr. 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5931" w14:textId="77777777" w:rsidR="00850E82" w:rsidRPr="00EE6844" w:rsidRDefault="00850E82" w:rsidP="00850E82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7A21" w14:textId="3D54E0F4" w:rsidR="00850E82" w:rsidRPr="00EE6844" w:rsidRDefault="00850E82" w:rsidP="00850E82">
            <w:pPr>
              <w:ind w:left="11"/>
              <w:rPr>
                <w:rFonts w:ascii="Times New Roman" w:hAnsi="Times New Roman" w:cs="Times New Roman"/>
                <w:color w:val="000000" w:themeColor="text1"/>
              </w:rPr>
            </w:pP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>İ-10</w:t>
            </w:r>
            <w:r w:rsidR="00C870F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EE68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08DA" w14:textId="480C0FAE" w:rsidR="00850E82" w:rsidRPr="0016325B" w:rsidRDefault="00850E82" w:rsidP="00850E8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3E6" w14:textId="4A6E9E62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AAF1" w14:textId="5AC22ACC" w:rsidR="00850E82" w:rsidRDefault="00850E82" w:rsidP="00850E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C377" w14:textId="216852BA" w:rsidR="00850E82" w:rsidRDefault="00626D5A" w:rsidP="00850E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09:00-12:00</w:t>
            </w:r>
            <w:r w:rsidR="00850E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192" w14:textId="77777777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C4E8E1" w14:textId="77777777" w:rsidR="00796E47" w:rsidRDefault="004165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E192B50" w14:textId="77777777" w:rsidR="003A62A4" w:rsidRDefault="003A62A4">
      <w:pPr>
        <w:spacing w:after="0"/>
      </w:pPr>
    </w:p>
    <w:sectPr w:rsidR="003A62A4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7"/>
    <w:rsid w:val="00002249"/>
    <w:rsid w:val="00002424"/>
    <w:rsid w:val="00022C67"/>
    <w:rsid w:val="000240EC"/>
    <w:rsid w:val="000358E6"/>
    <w:rsid w:val="00043D3A"/>
    <w:rsid w:val="00044891"/>
    <w:rsid w:val="00047C9E"/>
    <w:rsid w:val="00051C7A"/>
    <w:rsid w:val="000948A8"/>
    <w:rsid w:val="00096C66"/>
    <w:rsid w:val="000A009B"/>
    <w:rsid w:val="000A47A3"/>
    <w:rsid w:val="000F5BB3"/>
    <w:rsid w:val="001049C1"/>
    <w:rsid w:val="00120E16"/>
    <w:rsid w:val="00126441"/>
    <w:rsid w:val="00136D2B"/>
    <w:rsid w:val="0013745E"/>
    <w:rsid w:val="00153221"/>
    <w:rsid w:val="00157651"/>
    <w:rsid w:val="0016325B"/>
    <w:rsid w:val="0017776A"/>
    <w:rsid w:val="00185F27"/>
    <w:rsid w:val="00193FE2"/>
    <w:rsid w:val="001B5642"/>
    <w:rsid w:val="001D1D7D"/>
    <w:rsid w:val="00216B0A"/>
    <w:rsid w:val="0022082A"/>
    <w:rsid w:val="0023363B"/>
    <w:rsid w:val="00234877"/>
    <w:rsid w:val="00236140"/>
    <w:rsid w:val="002429D7"/>
    <w:rsid w:val="0024451C"/>
    <w:rsid w:val="00261490"/>
    <w:rsid w:val="002850FA"/>
    <w:rsid w:val="002B4A2A"/>
    <w:rsid w:val="002D5CA1"/>
    <w:rsid w:val="002E5917"/>
    <w:rsid w:val="002F183A"/>
    <w:rsid w:val="00303C4C"/>
    <w:rsid w:val="00310D98"/>
    <w:rsid w:val="00312D1D"/>
    <w:rsid w:val="00315CE5"/>
    <w:rsid w:val="00316E8C"/>
    <w:rsid w:val="00320458"/>
    <w:rsid w:val="00321FC4"/>
    <w:rsid w:val="003257B8"/>
    <w:rsid w:val="00336541"/>
    <w:rsid w:val="003421C8"/>
    <w:rsid w:val="00345920"/>
    <w:rsid w:val="00354988"/>
    <w:rsid w:val="00365870"/>
    <w:rsid w:val="00371369"/>
    <w:rsid w:val="003A62A4"/>
    <w:rsid w:val="003A6323"/>
    <w:rsid w:val="003C09F9"/>
    <w:rsid w:val="003C2BFE"/>
    <w:rsid w:val="003C6A5C"/>
    <w:rsid w:val="003C7CEA"/>
    <w:rsid w:val="003D259C"/>
    <w:rsid w:val="003D5C7A"/>
    <w:rsid w:val="003E586E"/>
    <w:rsid w:val="004165DD"/>
    <w:rsid w:val="00463C47"/>
    <w:rsid w:val="00464F9C"/>
    <w:rsid w:val="004743CB"/>
    <w:rsid w:val="00476107"/>
    <w:rsid w:val="00485017"/>
    <w:rsid w:val="00486033"/>
    <w:rsid w:val="00492419"/>
    <w:rsid w:val="00496873"/>
    <w:rsid w:val="004A3E95"/>
    <w:rsid w:val="004B4960"/>
    <w:rsid w:val="004B6458"/>
    <w:rsid w:val="004E0AC7"/>
    <w:rsid w:val="004E1A41"/>
    <w:rsid w:val="004E302B"/>
    <w:rsid w:val="004F5973"/>
    <w:rsid w:val="00502E97"/>
    <w:rsid w:val="00515B71"/>
    <w:rsid w:val="00521424"/>
    <w:rsid w:val="00524413"/>
    <w:rsid w:val="00546292"/>
    <w:rsid w:val="00575DDF"/>
    <w:rsid w:val="0059146C"/>
    <w:rsid w:val="00594048"/>
    <w:rsid w:val="005B554F"/>
    <w:rsid w:val="005C5286"/>
    <w:rsid w:val="005C5A7B"/>
    <w:rsid w:val="005E6A31"/>
    <w:rsid w:val="005F08FC"/>
    <w:rsid w:val="005F13C9"/>
    <w:rsid w:val="005F3FF7"/>
    <w:rsid w:val="00603F5D"/>
    <w:rsid w:val="006055C3"/>
    <w:rsid w:val="0060584E"/>
    <w:rsid w:val="0062487E"/>
    <w:rsid w:val="00626D5A"/>
    <w:rsid w:val="00653555"/>
    <w:rsid w:val="0065631D"/>
    <w:rsid w:val="006621F5"/>
    <w:rsid w:val="006621FC"/>
    <w:rsid w:val="00663433"/>
    <w:rsid w:val="006664D3"/>
    <w:rsid w:val="0067532C"/>
    <w:rsid w:val="00680CF4"/>
    <w:rsid w:val="006875EC"/>
    <w:rsid w:val="006934F9"/>
    <w:rsid w:val="006D7FEF"/>
    <w:rsid w:val="007333F4"/>
    <w:rsid w:val="00734CEE"/>
    <w:rsid w:val="00735289"/>
    <w:rsid w:val="007403E0"/>
    <w:rsid w:val="00796E47"/>
    <w:rsid w:val="007A3FAE"/>
    <w:rsid w:val="007C2334"/>
    <w:rsid w:val="007C6130"/>
    <w:rsid w:val="007C6C35"/>
    <w:rsid w:val="007E09DB"/>
    <w:rsid w:val="007F39EF"/>
    <w:rsid w:val="008017CA"/>
    <w:rsid w:val="00802470"/>
    <w:rsid w:val="00814E23"/>
    <w:rsid w:val="00843DF4"/>
    <w:rsid w:val="00850E82"/>
    <w:rsid w:val="00891614"/>
    <w:rsid w:val="00894975"/>
    <w:rsid w:val="00897370"/>
    <w:rsid w:val="008A045A"/>
    <w:rsid w:val="008A59FD"/>
    <w:rsid w:val="008B438D"/>
    <w:rsid w:val="008B70F2"/>
    <w:rsid w:val="008E17E1"/>
    <w:rsid w:val="0090230C"/>
    <w:rsid w:val="00910CD6"/>
    <w:rsid w:val="0091329D"/>
    <w:rsid w:val="00917BDC"/>
    <w:rsid w:val="00926CDA"/>
    <w:rsid w:val="009311C5"/>
    <w:rsid w:val="00940155"/>
    <w:rsid w:val="009418BC"/>
    <w:rsid w:val="0094775E"/>
    <w:rsid w:val="00962F31"/>
    <w:rsid w:val="00963BFE"/>
    <w:rsid w:val="00966329"/>
    <w:rsid w:val="00974411"/>
    <w:rsid w:val="00983CBB"/>
    <w:rsid w:val="009A44E1"/>
    <w:rsid w:val="009B09D4"/>
    <w:rsid w:val="009B68E7"/>
    <w:rsid w:val="009D52D5"/>
    <w:rsid w:val="009E0EE3"/>
    <w:rsid w:val="00A02A4D"/>
    <w:rsid w:val="00A106F7"/>
    <w:rsid w:val="00A32A50"/>
    <w:rsid w:val="00A400FB"/>
    <w:rsid w:val="00A615D4"/>
    <w:rsid w:val="00A74F20"/>
    <w:rsid w:val="00A816B3"/>
    <w:rsid w:val="00A83C58"/>
    <w:rsid w:val="00A86F31"/>
    <w:rsid w:val="00A87AEE"/>
    <w:rsid w:val="00AA5764"/>
    <w:rsid w:val="00AB49E1"/>
    <w:rsid w:val="00AB70D0"/>
    <w:rsid w:val="00AE7B8D"/>
    <w:rsid w:val="00B14E64"/>
    <w:rsid w:val="00B26701"/>
    <w:rsid w:val="00B41A60"/>
    <w:rsid w:val="00B73E30"/>
    <w:rsid w:val="00B74EBF"/>
    <w:rsid w:val="00B94EDF"/>
    <w:rsid w:val="00BC6269"/>
    <w:rsid w:val="00BC69F6"/>
    <w:rsid w:val="00BD3F91"/>
    <w:rsid w:val="00BD60CE"/>
    <w:rsid w:val="00BD6167"/>
    <w:rsid w:val="00BF76EE"/>
    <w:rsid w:val="00C00FD6"/>
    <w:rsid w:val="00C212BB"/>
    <w:rsid w:val="00C53A96"/>
    <w:rsid w:val="00C560BB"/>
    <w:rsid w:val="00C6613A"/>
    <w:rsid w:val="00C818A0"/>
    <w:rsid w:val="00C8377C"/>
    <w:rsid w:val="00C870F9"/>
    <w:rsid w:val="00CB3CCC"/>
    <w:rsid w:val="00CB494B"/>
    <w:rsid w:val="00CC0447"/>
    <w:rsid w:val="00CE3E55"/>
    <w:rsid w:val="00CF76BF"/>
    <w:rsid w:val="00D30E17"/>
    <w:rsid w:val="00D3279C"/>
    <w:rsid w:val="00D46521"/>
    <w:rsid w:val="00D47E6C"/>
    <w:rsid w:val="00D65C33"/>
    <w:rsid w:val="00D65D5F"/>
    <w:rsid w:val="00D66ACD"/>
    <w:rsid w:val="00D82DCA"/>
    <w:rsid w:val="00D8755D"/>
    <w:rsid w:val="00D97D5C"/>
    <w:rsid w:val="00DA1129"/>
    <w:rsid w:val="00DB0E26"/>
    <w:rsid w:val="00DB7A7A"/>
    <w:rsid w:val="00DC39AB"/>
    <w:rsid w:val="00E00F82"/>
    <w:rsid w:val="00E221CF"/>
    <w:rsid w:val="00E234C5"/>
    <w:rsid w:val="00E24816"/>
    <w:rsid w:val="00E262BC"/>
    <w:rsid w:val="00E33566"/>
    <w:rsid w:val="00E35A35"/>
    <w:rsid w:val="00E50DD7"/>
    <w:rsid w:val="00E52B71"/>
    <w:rsid w:val="00E53D0B"/>
    <w:rsid w:val="00E57DC5"/>
    <w:rsid w:val="00E7652E"/>
    <w:rsid w:val="00E8056A"/>
    <w:rsid w:val="00EA2082"/>
    <w:rsid w:val="00EA4917"/>
    <w:rsid w:val="00EA54D1"/>
    <w:rsid w:val="00EA7302"/>
    <w:rsid w:val="00EB58DA"/>
    <w:rsid w:val="00EE2560"/>
    <w:rsid w:val="00EE6844"/>
    <w:rsid w:val="00EF138F"/>
    <w:rsid w:val="00F04B61"/>
    <w:rsid w:val="00F10657"/>
    <w:rsid w:val="00F173B5"/>
    <w:rsid w:val="00F20FFF"/>
    <w:rsid w:val="00F2461B"/>
    <w:rsid w:val="00F53315"/>
    <w:rsid w:val="00F5494C"/>
    <w:rsid w:val="00F91214"/>
    <w:rsid w:val="00F91A81"/>
    <w:rsid w:val="00F92430"/>
    <w:rsid w:val="00F97C8F"/>
    <w:rsid w:val="00FA4959"/>
    <w:rsid w:val="00FB3021"/>
    <w:rsid w:val="00FB5B8F"/>
    <w:rsid w:val="00FC6DCD"/>
    <w:rsid w:val="00FC7B91"/>
    <w:rsid w:val="00FF0609"/>
    <w:rsid w:val="00FF21BE"/>
    <w:rsid w:val="00FF2F7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1D0"/>
  <w15:docId w15:val="{22771B59-7ECB-45C9-9D8F-B5270FB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57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91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4343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07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918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8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76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189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4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5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267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12</cp:revision>
  <dcterms:created xsi:type="dcterms:W3CDTF">2025-01-27T13:36:00Z</dcterms:created>
  <dcterms:modified xsi:type="dcterms:W3CDTF">2025-01-30T10:13:00Z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fb6e0b2141b5ce5f4ccf37144ac5d05f4fe2adaaafb24b50b33e1765b808ed07</vt:lpwstr>
  </property>
</Properties>
</file>